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09"/>
        <w:gridCol w:w="6245"/>
      </w:tblGrid>
      <w:tr w:rsidR="001E02F2" w:rsidTr="00CF144A">
        <w:tc>
          <w:tcPr>
            <w:tcW w:w="0" w:type="auto"/>
          </w:tcPr>
          <w:p w:rsidR="001E02F2" w:rsidRDefault="001E02F2" w:rsidP="00CF144A">
            <w:r>
              <w:t>CIG</w:t>
            </w:r>
          </w:p>
        </w:tc>
        <w:tc>
          <w:tcPr>
            <w:tcW w:w="0" w:type="auto"/>
          </w:tcPr>
          <w:p w:rsidR="001E02F2" w:rsidRDefault="001E02F2" w:rsidP="00CF144A">
            <w:r>
              <w:t>Z582D85CD5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Struttura proponente</w:t>
            </w:r>
          </w:p>
        </w:tc>
        <w:tc>
          <w:tcPr>
            <w:tcW w:w="0" w:type="auto"/>
          </w:tcPr>
          <w:p w:rsidR="001E02F2" w:rsidRDefault="001E02F2" w:rsidP="00CF144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Oggetto del bando</w:t>
            </w:r>
          </w:p>
        </w:tc>
        <w:tc>
          <w:tcPr>
            <w:tcW w:w="0" w:type="auto"/>
          </w:tcPr>
          <w:p w:rsidR="001E02F2" w:rsidRDefault="001E02F2" w:rsidP="00CF144A">
            <w:r>
              <w:t xml:space="preserve">Liquidazione fattura alla Cooperativa sociale </w:t>
            </w:r>
            <w:proofErr w:type="spellStart"/>
            <w:r>
              <w:t>CO.RI.M</w:t>
            </w:r>
            <w:proofErr w:type="spellEnd"/>
            <w:r>
              <w:t xml:space="preserve"> per la predisposizione di n. 02 progetti di Servizio Civile Universale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Procedura di scelta del contraente</w:t>
            </w:r>
          </w:p>
        </w:tc>
        <w:tc>
          <w:tcPr>
            <w:tcW w:w="0" w:type="auto"/>
          </w:tcPr>
          <w:p w:rsidR="001E02F2" w:rsidRDefault="00FB4A4F" w:rsidP="00FB4A4F">
            <w:r>
              <w:t>-</w:t>
            </w:r>
            <w:r w:rsidR="001E02F2">
              <w:t xml:space="preserve"> 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Elenco degli operatori invitati a presentare offerta</w:t>
            </w:r>
          </w:p>
        </w:tc>
        <w:tc>
          <w:tcPr>
            <w:tcW w:w="0" w:type="auto"/>
          </w:tcPr>
          <w:p w:rsidR="001E02F2" w:rsidRDefault="001E02F2" w:rsidP="00CF144A">
            <w:r>
              <w:t>-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E02F2" w:rsidRDefault="001E02F2" w:rsidP="00CF144A">
            <w:r>
              <w:t>-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Aggiudicatario</w:t>
            </w:r>
          </w:p>
        </w:tc>
        <w:tc>
          <w:tcPr>
            <w:tcW w:w="0" w:type="auto"/>
          </w:tcPr>
          <w:p w:rsidR="001E02F2" w:rsidRDefault="001E02F2" w:rsidP="00CF144A">
            <w:r>
              <w:t xml:space="preserve">Cooperativa sociale </w:t>
            </w:r>
            <w:proofErr w:type="spellStart"/>
            <w:r>
              <w:t>CO.RI.M</w:t>
            </w:r>
            <w:proofErr w:type="spellEnd"/>
            <w:r>
              <w:t>.</w:t>
            </w:r>
            <w:r w:rsidR="00FB4A4F">
              <w:t xml:space="preserve"> - 03674740828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Importo di aggiudicazione</w:t>
            </w:r>
          </w:p>
        </w:tc>
        <w:tc>
          <w:tcPr>
            <w:tcW w:w="0" w:type="auto"/>
          </w:tcPr>
          <w:p w:rsidR="001E02F2" w:rsidRDefault="001E02F2" w:rsidP="00CF144A">
            <w:r>
              <w:t>€ 1.000,00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Tempi di completamento dell'opera servizio o fornitura</w:t>
            </w:r>
          </w:p>
        </w:tc>
        <w:tc>
          <w:tcPr>
            <w:tcW w:w="0" w:type="auto"/>
          </w:tcPr>
          <w:p w:rsidR="001E02F2" w:rsidRDefault="001E02F2" w:rsidP="00CF144A">
            <w:r>
              <w:t>Data inizio -</w:t>
            </w:r>
          </w:p>
          <w:p w:rsidR="001E02F2" w:rsidRDefault="001E02F2" w:rsidP="00CF144A">
            <w:r>
              <w:t>Data ultimazione -</w:t>
            </w:r>
          </w:p>
        </w:tc>
      </w:tr>
      <w:tr w:rsidR="001E02F2" w:rsidTr="00CF144A">
        <w:tc>
          <w:tcPr>
            <w:tcW w:w="0" w:type="auto"/>
          </w:tcPr>
          <w:p w:rsidR="001E02F2" w:rsidRDefault="001E02F2" w:rsidP="00CF144A">
            <w:r>
              <w:t>Importo delle somme liquidate</w:t>
            </w:r>
          </w:p>
        </w:tc>
        <w:tc>
          <w:tcPr>
            <w:tcW w:w="0" w:type="auto"/>
          </w:tcPr>
          <w:p w:rsidR="001E02F2" w:rsidRDefault="001E02F2" w:rsidP="00CF144A">
            <w:r>
              <w:t>€ 1.000,00</w:t>
            </w:r>
          </w:p>
        </w:tc>
      </w:tr>
    </w:tbl>
    <w:p w:rsidR="00CD4F33" w:rsidRDefault="00CD4F33"/>
    <w:sectPr w:rsidR="00CD4F33" w:rsidSect="00CD4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1E02F2"/>
    <w:rsid w:val="001E02F2"/>
    <w:rsid w:val="00CD4F33"/>
    <w:rsid w:val="00FB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2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2020-09-22T14:23:00Z</dcterms:created>
  <dcterms:modified xsi:type="dcterms:W3CDTF">2020-09-22T15:01:00Z</dcterms:modified>
</cp:coreProperties>
</file>