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3429A2" w:rsidTr="00377127">
        <w:tc>
          <w:tcPr>
            <w:tcW w:w="0" w:type="auto"/>
          </w:tcPr>
          <w:p w:rsidR="003429A2" w:rsidRDefault="003429A2" w:rsidP="00377127">
            <w:r>
              <w:t>CIG</w:t>
            </w:r>
          </w:p>
        </w:tc>
        <w:tc>
          <w:tcPr>
            <w:tcW w:w="0" w:type="auto"/>
          </w:tcPr>
          <w:p w:rsidR="003429A2" w:rsidRDefault="003429A2" w:rsidP="00377127">
            <w:r>
              <w:t>Z601FDC5C1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Struttura proponente</w:t>
            </w:r>
          </w:p>
        </w:tc>
        <w:tc>
          <w:tcPr>
            <w:tcW w:w="0" w:type="auto"/>
          </w:tcPr>
          <w:p w:rsidR="003429A2" w:rsidRDefault="003429A2" w:rsidP="003771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Oggetto del bando</w:t>
            </w:r>
          </w:p>
        </w:tc>
        <w:tc>
          <w:tcPr>
            <w:tcW w:w="0" w:type="auto"/>
          </w:tcPr>
          <w:p w:rsidR="003429A2" w:rsidRDefault="003429A2" w:rsidP="00377127">
            <w:r>
              <w:t xml:space="preserve">Acquisto n. 35 magliette - Programma </w:t>
            </w:r>
            <w:proofErr w:type="spellStart"/>
            <w:r>
              <w:t>Erasmus+</w:t>
            </w:r>
            <w:proofErr w:type="spellEnd"/>
            <w:r>
              <w:t xml:space="preserve"> Progetto "Imprenditori di Idee"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Procedura di scelta del contraente</w:t>
            </w:r>
          </w:p>
        </w:tc>
        <w:tc>
          <w:tcPr>
            <w:tcW w:w="0" w:type="auto"/>
          </w:tcPr>
          <w:p w:rsidR="003429A2" w:rsidRDefault="003429A2" w:rsidP="0037712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Elenco degli operatori invitati a presentare offerta</w:t>
            </w:r>
          </w:p>
        </w:tc>
        <w:tc>
          <w:tcPr>
            <w:tcW w:w="0" w:type="auto"/>
          </w:tcPr>
          <w:p w:rsidR="003429A2" w:rsidRDefault="003429A2" w:rsidP="00377127">
            <w:r>
              <w:t>-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429A2" w:rsidRDefault="003429A2" w:rsidP="00377127">
            <w:r>
              <w:t>AMG PRINT - 06155000828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Aggiudicatario</w:t>
            </w:r>
          </w:p>
        </w:tc>
        <w:tc>
          <w:tcPr>
            <w:tcW w:w="0" w:type="auto"/>
          </w:tcPr>
          <w:p w:rsidR="003429A2" w:rsidRDefault="003429A2" w:rsidP="00377127">
            <w:r>
              <w:t>AMG PRINT - 06155000828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Importo di aggiudicazione</w:t>
            </w:r>
          </w:p>
        </w:tc>
        <w:tc>
          <w:tcPr>
            <w:tcW w:w="0" w:type="auto"/>
          </w:tcPr>
          <w:p w:rsidR="003429A2" w:rsidRDefault="003429A2" w:rsidP="00377127">
            <w:r>
              <w:t>€ 196,00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Tempi di completamento dell'opera servizio o fornitura</w:t>
            </w:r>
          </w:p>
        </w:tc>
        <w:tc>
          <w:tcPr>
            <w:tcW w:w="0" w:type="auto"/>
          </w:tcPr>
          <w:p w:rsidR="003429A2" w:rsidRDefault="003429A2" w:rsidP="00377127">
            <w:r>
              <w:t>Data inizio -</w:t>
            </w:r>
          </w:p>
          <w:p w:rsidR="003429A2" w:rsidRDefault="003429A2" w:rsidP="00377127">
            <w:r>
              <w:t>Data ultimazione -</w:t>
            </w:r>
          </w:p>
        </w:tc>
      </w:tr>
      <w:tr w:rsidR="003429A2" w:rsidTr="00377127">
        <w:tc>
          <w:tcPr>
            <w:tcW w:w="0" w:type="auto"/>
          </w:tcPr>
          <w:p w:rsidR="003429A2" w:rsidRDefault="003429A2" w:rsidP="00377127">
            <w:r>
              <w:t>Importo delle somme liquidate</w:t>
            </w:r>
          </w:p>
        </w:tc>
        <w:tc>
          <w:tcPr>
            <w:tcW w:w="0" w:type="auto"/>
          </w:tcPr>
          <w:p w:rsidR="003429A2" w:rsidRDefault="00C2403C" w:rsidP="00377127">
            <w:r>
              <w:t>€ 196,00</w:t>
            </w:r>
          </w:p>
        </w:tc>
      </w:tr>
    </w:tbl>
    <w:p w:rsidR="00333109" w:rsidRDefault="00333109"/>
    <w:sectPr w:rsidR="00333109" w:rsidSect="0033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429A2"/>
    <w:rsid w:val="00195250"/>
    <w:rsid w:val="00333109"/>
    <w:rsid w:val="003429A2"/>
    <w:rsid w:val="00C2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9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2017-09-21T15:01:00Z</dcterms:created>
  <dcterms:modified xsi:type="dcterms:W3CDTF">2017-10-03T15:13:00Z</dcterms:modified>
</cp:coreProperties>
</file>