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25C" w:rsidRDefault="0012025C" w:rsidP="0012025C">
      <w:pPr>
        <w:spacing w:after="0"/>
        <w:jc w:val="center"/>
        <w:rPr>
          <w:b/>
        </w:rPr>
      </w:pPr>
    </w:p>
    <w:p w:rsidR="00186EBF" w:rsidRPr="00DA5F3F" w:rsidRDefault="00186EBF" w:rsidP="00DA5F3F">
      <w:pPr>
        <w:spacing w:after="0" w:line="240" w:lineRule="auto"/>
        <w:jc w:val="both"/>
      </w:pPr>
      <w:r w:rsidRPr="00DA5F3F">
        <w:t>Al presidente del consiglio comunale di Orvieto</w:t>
      </w:r>
    </w:p>
    <w:p w:rsidR="00186EBF" w:rsidRPr="00DA5F3F" w:rsidRDefault="00186EBF" w:rsidP="00DA5F3F">
      <w:pPr>
        <w:spacing w:after="0" w:line="240" w:lineRule="auto"/>
        <w:jc w:val="both"/>
      </w:pPr>
    </w:p>
    <w:p w:rsidR="00186EBF" w:rsidRPr="00DA5F3F" w:rsidRDefault="00186EBF" w:rsidP="00DA5F3F">
      <w:pPr>
        <w:spacing w:after="0" w:line="240" w:lineRule="auto"/>
        <w:jc w:val="both"/>
      </w:pPr>
      <w:r w:rsidRPr="00DA5F3F">
        <w:t xml:space="preserve">Dott. Stefano </w:t>
      </w:r>
      <w:proofErr w:type="spellStart"/>
      <w:r w:rsidRPr="00DA5F3F">
        <w:t>Olimpieri</w:t>
      </w:r>
      <w:proofErr w:type="spellEnd"/>
    </w:p>
    <w:p w:rsidR="00186EBF" w:rsidRPr="00DA5F3F" w:rsidRDefault="00186EBF" w:rsidP="00DA5F3F">
      <w:pPr>
        <w:spacing w:after="0" w:line="240" w:lineRule="auto"/>
        <w:jc w:val="both"/>
      </w:pPr>
    </w:p>
    <w:p w:rsidR="00186EBF" w:rsidRPr="00DA5F3F" w:rsidRDefault="00186EBF" w:rsidP="00DA5F3F">
      <w:pPr>
        <w:spacing w:after="0" w:line="240" w:lineRule="auto"/>
        <w:jc w:val="both"/>
      </w:pPr>
      <w:r w:rsidRPr="00DA5F3F">
        <w:t>Al sindaco del comune di Orvieto</w:t>
      </w:r>
    </w:p>
    <w:p w:rsidR="00186EBF" w:rsidRPr="00DA5F3F" w:rsidRDefault="00186EBF" w:rsidP="00DA5F3F">
      <w:pPr>
        <w:spacing w:after="0" w:line="240" w:lineRule="auto"/>
        <w:jc w:val="both"/>
      </w:pPr>
    </w:p>
    <w:p w:rsidR="00186EBF" w:rsidRPr="00DA5F3F" w:rsidRDefault="00186EBF" w:rsidP="00DA5F3F">
      <w:pPr>
        <w:spacing w:after="0" w:line="240" w:lineRule="auto"/>
        <w:jc w:val="both"/>
      </w:pPr>
      <w:r w:rsidRPr="00DA5F3F">
        <w:t xml:space="preserve">Dott. </w:t>
      </w:r>
      <w:proofErr w:type="spellStart"/>
      <w:r w:rsidRPr="00DA5F3F">
        <w:t>ssa</w:t>
      </w:r>
      <w:proofErr w:type="spellEnd"/>
      <w:r w:rsidRPr="00DA5F3F">
        <w:t xml:space="preserve"> Roberta </w:t>
      </w:r>
      <w:proofErr w:type="spellStart"/>
      <w:r w:rsidRPr="00DA5F3F">
        <w:t>Tardani</w:t>
      </w:r>
      <w:proofErr w:type="spellEnd"/>
    </w:p>
    <w:p w:rsidR="00186EBF" w:rsidRPr="00DA5F3F" w:rsidRDefault="00186EBF" w:rsidP="00DA5F3F">
      <w:pPr>
        <w:spacing w:after="0" w:line="240" w:lineRule="auto"/>
        <w:jc w:val="both"/>
      </w:pPr>
    </w:p>
    <w:p w:rsidR="00186EBF" w:rsidRPr="00DA5F3F" w:rsidRDefault="00DA5F3F" w:rsidP="00DA5F3F">
      <w:pPr>
        <w:spacing w:after="0" w:line="240" w:lineRule="auto"/>
        <w:jc w:val="both"/>
        <w:rPr>
          <w:b/>
        </w:rPr>
      </w:pPr>
      <w:r w:rsidRPr="00DA5F3F">
        <w:rPr>
          <w:b/>
        </w:rPr>
        <w:t>INTERROGAZIONE: AAA Colonnine elettriche cercasi</w:t>
      </w:r>
    </w:p>
    <w:p w:rsidR="00DA5F3F" w:rsidRDefault="00DA5F3F" w:rsidP="00DA5F3F">
      <w:pPr>
        <w:spacing w:after="0" w:line="240" w:lineRule="auto"/>
        <w:jc w:val="both"/>
      </w:pPr>
    </w:p>
    <w:p w:rsidR="00186EBF" w:rsidRPr="00DA5F3F" w:rsidRDefault="00186EBF" w:rsidP="00DA5F3F">
      <w:pPr>
        <w:spacing w:after="0" w:line="240" w:lineRule="auto"/>
        <w:jc w:val="center"/>
      </w:pPr>
      <w:r w:rsidRPr="00DA5F3F">
        <w:t>Premesso che</w:t>
      </w:r>
    </w:p>
    <w:p w:rsidR="00186EBF" w:rsidRPr="00DA5F3F" w:rsidRDefault="00186EBF" w:rsidP="00DA5F3F">
      <w:pPr>
        <w:spacing w:after="0" w:line="240" w:lineRule="auto"/>
        <w:jc w:val="both"/>
      </w:pPr>
    </w:p>
    <w:p w:rsidR="00186EBF" w:rsidRPr="00DA5F3F" w:rsidRDefault="00186EBF" w:rsidP="00DA5F3F">
      <w:pPr>
        <w:spacing w:after="0" w:line="240" w:lineRule="auto"/>
        <w:jc w:val="both"/>
      </w:pPr>
      <w:r w:rsidRPr="00DA5F3F">
        <w:t>A giugno 2023 il sottoscritto aveva interrogato l’Amministrazione Comunale riguardo la proposta che il Gruppo Enel X Way Italia aveva sottoposto alla stessa Amministrazione relativa alla realizzazione di infrastrutture di ricarica – comprensive di installazione, gestione e manutenzione - senza oneri per il Comune;</w:t>
      </w:r>
    </w:p>
    <w:p w:rsidR="00186EBF" w:rsidRPr="00DA5F3F" w:rsidRDefault="00186EBF" w:rsidP="00DA5F3F">
      <w:pPr>
        <w:spacing w:after="0" w:line="240" w:lineRule="auto"/>
        <w:jc w:val="both"/>
      </w:pPr>
    </w:p>
    <w:p w:rsidR="00186EBF" w:rsidRPr="00DA5F3F" w:rsidRDefault="00186EBF" w:rsidP="00DA5F3F">
      <w:pPr>
        <w:spacing w:after="0" w:line="240" w:lineRule="auto"/>
        <w:jc w:val="both"/>
      </w:pPr>
      <w:r w:rsidRPr="00DA5F3F">
        <w:t>Secondo questa proposta si sarebbero potute installare fino a 19 colonnine su tutto il territorio comunale (una ogni mille abitanti come da legge n.120 dell'11/11/2020).</w:t>
      </w:r>
    </w:p>
    <w:p w:rsidR="00186EBF" w:rsidRPr="00DA5F3F" w:rsidRDefault="00186EBF" w:rsidP="00DA5F3F">
      <w:pPr>
        <w:spacing w:after="0" w:line="240" w:lineRule="auto"/>
        <w:jc w:val="both"/>
      </w:pPr>
    </w:p>
    <w:p w:rsidR="00186EBF" w:rsidRPr="00DA5F3F" w:rsidRDefault="00186EBF" w:rsidP="00DA5F3F">
      <w:pPr>
        <w:spacing w:after="0" w:line="240" w:lineRule="auto"/>
        <w:jc w:val="both"/>
      </w:pPr>
      <w:r w:rsidRPr="00DA5F3F">
        <w:t>L’assessore Pizzo alla proposta di Enel X Way oppose un netto diniego aggiungendo che, entro poco tempo, sarebbero state installate due colonnine di ricarica nell'area dell'ex caserma Piave con risorse delle Aree Interne.</w:t>
      </w:r>
    </w:p>
    <w:p w:rsidR="00186EBF" w:rsidRPr="00DA5F3F" w:rsidRDefault="00186EBF" w:rsidP="00DA5F3F">
      <w:pPr>
        <w:spacing w:after="0" w:line="240" w:lineRule="auto"/>
        <w:jc w:val="both"/>
      </w:pPr>
    </w:p>
    <w:p w:rsidR="00186EBF" w:rsidRPr="00DA5F3F" w:rsidRDefault="00186EBF" w:rsidP="00DA5F3F">
      <w:pPr>
        <w:spacing w:after="0" w:line="240" w:lineRule="auto"/>
        <w:jc w:val="both"/>
      </w:pPr>
      <w:r w:rsidRPr="00DA5F3F">
        <w:t>Ad oggi, delle due ricariche annunciate come imminenti non c’è traccia mentre in questi giorni l’unica colonnina di ricarica presente in città era fino a poco tempo fa transennata con nastro da cantiere poiché fuori servizio.</w:t>
      </w:r>
    </w:p>
    <w:p w:rsidR="00186EBF" w:rsidRPr="00DA5F3F" w:rsidRDefault="00186EBF" w:rsidP="00DA5F3F">
      <w:pPr>
        <w:spacing w:after="0" w:line="240" w:lineRule="auto"/>
        <w:jc w:val="both"/>
      </w:pPr>
    </w:p>
    <w:p w:rsidR="00186EBF" w:rsidRPr="00DA5F3F" w:rsidRDefault="00186EBF" w:rsidP="00DA5F3F">
      <w:pPr>
        <w:spacing w:after="0" w:line="240" w:lineRule="auto"/>
        <w:jc w:val="both"/>
      </w:pPr>
    </w:p>
    <w:p w:rsidR="00186EBF" w:rsidRPr="00DA5F3F" w:rsidRDefault="00186EBF" w:rsidP="00DA5F3F">
      <w:pPr>
        <w:spacing w:after="0" w:line="240" w:lineRule="auto"/>
        <w:jc w:val="both"/>
      </w:pPr>
      <w:r w:rsidRPr="00DA5F3F">
        <w:t>Tutti gli altri comuni dell’Orvietano dispongono di ricariche veloci per le auto elettriche. Orvieto, un tempo città modello per la mobilità sostenibile, si trova invece a inseguire le promesse di un assessore evidentemente non interessato a fornire a residenti e visitatori un servizio importante a supporto della transizione ecologica.</w:t>
      </w:r>
    </w:p>
    <w:p w:rsidR="00186EBF" w:rsidRPr="00DA5F3F" w:rsidRDefault="00186EBF" w:rsidP="00DA5F3F">
      <w:pPr>
        <w:spacing w:after="0" w:line="240" w:lineRule="auto"/>
        <w:jc w:val="center"/>
      </w:pPr>
    </w:p>
    <w:p w:rsidR="00186EBF" w:rsidRPr="00DA5F3F" w:rsidRDefault="00DA5F3F" w:rsidP="00DA5F3F">
      <w:pPr>
        <w:spacing w:after="0" w:line="240" w:lineRule="auto"/>
        <w:jc w:val="center"/>
      </w:pPr>
      <w:r>
        <w:t xml:space="preserve">SI CHIEDE </w:t>
      </w:r>
      <w:proofErr w:type="spellStart"/>
      <w:r>
        <w:t>DI</w:t>
      </w:r>
      <w:proofErr w:type="spellEnd"/>
      <w:r>
        <w:t xml:space="preserve"> SAPERE</w:t>
      </w:r>
    </w:p>
    <w:p w:rsidR="00186EBF" w:rsidRPr="00DA5F3F" w:rsidRDefault="00186EBF" w:rsidP="00DA5F3F">
      <w:pPr>
        <w:spacing w:after="0" w:line="240" w:lineRule="auto"/>
        <w:jc w:val="both"/>
      </w:pPr>
    </w:p>
    <w:p w:rsidR="00186EBF" w:rsidRPr="00DA5F3F" w:rsidRDefault="00186EBF" w:rsidP="00DA5F3F">
      <w:pPr>
        <w:pStyle w:val="Paragrafoelenco"/>
        <w:numPr>
          <w:ilvl w:val="0"/>
          <w:numId w:val="5"/>
        </w:numPr>
        <w:spacing w:after="0" w:line="240" w:lineRule="auto"/>
        <w:jc w:val="both"/>
      </w:pPr>
      <w:r w:rsidRPr="00DA5F3F">
        <w:t>Come l'amministrazione comunale intende affrontare e recuperare questo esecrabile ritardo relativamente alla realizzazione di infrastrutture a servizio della mobilità elettrica;</w:t>
      </w:r>
    </w:p>
    <w:p w:rsidR="00186EBF" w:rsidRPr="00DA5F3F" w:rsidRDefault="00186EBF" w:rsidP="00DA5F3F">
      <w:pPr>
        <w:spacing w:after="0" w:line="240" w:lineRule="auto"/>
        <w:jc w:val="both"/>
      </w:pPr>
    </w:p>
    <w:p w:rsidR="00DA5F3F" w:rsidRDefault="00186EBF" w:rsidP="00DA5F3F">
      <w:pPr>
        <w:pStyle w:val="Paragrafoelenco"/>
        <w:numPr>
          <w:ilvl w:val="0"/>
          <w:numId w:val="5"/>
        </w:numPr>
        <w:spacing w:after="0" w:line="240" w:lineRule="auto"/>
        <w:jc w:val="both"/>
      </w:pPr>
      <w:r w:rsidRPr="00DA5F3F">
        <w:t xml:space="preserve">i tempi del </w:t>
      </w:r>
      <w:proofErr w:type="spellStart"/>
      <w:r w:rsidRPr="00DA5F3F">
        <w:t>cronoprogramma</w:t>
      </w:r>
      <w:proofErr w:type="spellEnd"/>
      <w:r w:rsidRPr="00DA5F3F">
        <w:t xml:space="preserve"> qualora l’amministrazione abbia già predisposto un piano di realizzazione di tali infrastrutture.</w:t>
      </w:r>
    </w:p>
    <w:p w:rsidR="00DA5F3F" w:rsidRDefault="00DA5F3F" w:rsidP="00DA5F3F">
      <w:pPr>
        <w:spacing w:after="0" w:line="240" w:lineRule="auto"/>
        <w:jc w:val="both"/>
      </w:pPr>
    </w:p>
    <w:p w:rsidR="0012025C" w:rsidRPr="00DA5F3F" w:rsidRDefault="0012025C" w:rsidP="00DA5F3F">
      <w:pPr>
        <w:spacing w:after="0" w:line="240" w:lineRule="auto"/>
        <w:jc w:val="both"/>
      </w:pPr>
      <w:r w:rsidRPr="00DA5F3F">
        <w:t>Il consigliere comunale</w:t>
      </w:r>
    </w:p>
    <w:p w:rsidR="00DA5F3F" w:rsidRDefault="00DA5F3F" w:rsidP="00DA5F3F">
      <w:pPr>
        <w:spacing w:after="0" w:line="240" w:lineRule="auto"/>
        <w:jc w:val="both"/>
      </w:pPr>
    </w:p>
    <w:p w:rsidR="008C2380" w:rsidRPr="00DA5F3F" w:rsidRDefault="0012025C" w:rsidP="00DA5F3F">
      <w:pPr>
        <w:spacing w:after="0" w:line="240" w:lineRule="auto"/>
        <w:jc w:val="both"/>
      </w:pPr>
      <w:r w:rsidRPr="00DA5F3F">
        <w:t>Federico Giovannini</w:t>
      </w:r>
    </w:p>
    <w:p w:rsidR="0012025C" w:rsidRDefault="0012025C" w:rsidP="0012025C">
      <w:pPr>
        <w:spacing w:after="0" w:line="240" w:lineRule="auto"/>
        <w:rPr>
          <w:b/>
        </w:rPr>
      </w:pPr>
    </w:p>
    <w:sectPr w:rsidR="0012025C" w:rsidSect="0012025C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0E7B8F"/>
    <w:multiLevelType w:val="hybridMultilevel"/>
    <w:tmpl w:val="D04A3E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DF00D5"/>
    <w:multiLevelType w:val="hybridMultilevel"/>
    <w:tmpl w:val="510E1E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F056C7"/>
    <w:multiLevelType w:val="hybridMultilevel"/>
    <w:tmpl w:val="BE1EFF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3D435F"/>
    <w:multiLevelType w:val="hybridMultilevel"/>
    <w:tmpl w:val="AFAABC6E"/>
    <w:lvl w:ilvl="0" w:tplc="AF5CF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C120E6"/>
    <w:multiLevelType w:val="hybridMultilevel"/>
    <w:tmpl w:val="99BC3B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C2380"/>
    <w:rsid w:val="0012025C"/>
    <w:rsid w:val="00153E50"/>
    <w:rsid w:val="00186EBF"/>
    <w:rsid w:val="00260EFD"/>
    <w:rsid w:val="004137AF"/>
    <w:rsid w:val="004507B0"/>
    <w:rsid w:val="004814FF"/>
    <w:rsid w:val="005630C7"/>
    <w:rsid w:val="00617238"/>
    <w:rsid w:val="00661857"/>
    <w:rsid w:val="00834C98"/>
    <w:rsid w:val="0083587A"/>
    <w:rsid w:val="008C2380"/>
    <w:rsid w:val="008D67FB"/>
    <w:rsid w:val="00C15488"/>
    <w:rsid w:val="00DA5F3F"/>
    <w:rsid w:val="00F41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3587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413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Perali</dc:creator>
  <cp:lastModifiedBy>VOLPI</cp:lastModifiedBy>
  <cp:revision>3</cp:revision>
  <dcterms:created xsi:type="dcterms:W3CDTF">2024-09-20T06:37:00Z</dcterms:created>
  <dcterms:modified xsi:type="dcterms:W3CDTF">2024-09-20T06:39:00Z</dcterms:modified>
</cp:coreProperties>
</file>